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A3DA" w14:textId="77777777" w:rsidR="00A7098C" w:rsidRDefault="00A7098C"/>
    <w:p w14:paraId="74B2A3DB" w14:textId="77777777" w:rsidR="00EA5BCD" w:rsidRDefault="00EA5BCD"/>
    <w:p w14:paraId="74B2A3DC" w14:textId="77777777" w:rsidR="00EA5BCD" w:rsidRDefault="00EA5BCD"/>
    <w:p w14:paraId="74B2A3DD" w14:textId="77777777" w:rsidR="00EA5BCD" w:rsidRPr="00EA5BCD" w:rsidRDefault="00EA5BCD">
      <w:pPr>
        <w:rPr>
          <w:b/>
          <w:sz w:val="28"/>
        </w:rPr>
      </w:pPr>
      <w:r w:rsidRPr="00EA5BCD">
        <w:rPr>
          <w:b/>
          <w:sz w:val="28"/>
        </w:rPr>
        <w:t>VAHVISTUS</w:t>
      </w:r>
    </w:p>
    <w:p w14:paraId="74B2A3DE" w14:textId="77777777" w:rsidR="00EA5BCD" w:rsidRDefault="00EA5BCD"/>
    <w:p w14:paraId="74B2A3DF" w14:textId="57E390A4" w:rsidR="00EA5BCD" w:rsidRDefault="00EA5BCD">
      <w:r>
        <w:t xml:space="preserve">Vahvistamme, että </w:t>
      </w:r>
      <w:r w:rsidR="00180C0D" w:rsidRPr="00677807">
        <w:t>[</w:t>
      </w:r>
      <w:r w:rsidR="00F63D13">
        <w:t>lisenssin hakijalla</w:t>
      </w:r>
      <w:r w:rsidR="00312721" w:rsidRPr="00677807">
        <w:t>]</w:t>
      </w:r>
      <w:r w:rsidR="00F007D3">
        <w:t xml:space="preserve"> ei ole 15.11.20</w:t>
      </w:r>
      <w:r w:rsidR="003C6DD9">
        <w:t>2</w:t>
      </w:r>
      <w:r w:rsidR="00645484">
        <w:t>2</w:t>
      </w:r>
      <w:r w:rsidR="00F007D3">
        <w:t xml:space="preserve"> </w:t>
      </w:r>
      <w:r w:rsidR="00CC249E">
        <w:t>Naisten Ykkösen</w:t>
      </w:r>
      <w:r w:rsidR="00F007D3">
        <w:t xml:space="preserve"> lisenssi</w:t>
      </w:r>
      <w:r w:rsidR="00DE0BB3">
        <w:t>määräysten 5.3</w:t>
      </w:r>
      <w:r>
        <w:t xml:space="preserve"> artiklassa mainittuja erääntyneitä, selviä ja riidattomia</w:t>
      </w:r>
    </w:p>
    <w:p w14:paraId="74B2A3E0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>pelaajasiirroista johtuvia velkoj</w:t>
      </w:r>
      <w:r w:rsidR="00180C0D">
        <w:t>a toiselle jalkapalloseuralle</w:t>
      </w:r>
      <w:r>
        <w:t>;</w:t>
      </w:r>
    </w:p>
    <w:p w14:paraId="74B2A3E1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>palkkavelkoja työntekijöilleen;</w:t>
      </w:r>
    </w:p>
    <w:p w14:paraId="74B2A3E2" w14:textId="77777777" w:rsidR="00EA5BCD" w:rsidRDefault="00EA5BCD" w:rsidP="00EA5BCD">
      <w:pPr>
        <w:pStyle w:val="Luettelokappale"/>
        <w:numPr>
          <w:ilvl w:val="0"/>
          <w:numId w:val="1"/>
        </w:numPr>
      </w:pPr>
      <w:r w:rsidRPr="00EA5BCD">
        <w:t>velkoja palkkoihin liittyvistä lakisääteisistä maksuista (sis. sosiaaliturva-, eläke-, tapaturma- ja työttömyysturvavakuutus- sekä ryhmähenkiva</w:t>
      </w:r>
      <w:r>
        <w:t>kuutusmaksut);</w:t>
      </w:r>
    </w:p>
    <w:p w14:paraId="74B2A3E3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 xml:space="preserve">maksamattomia </w:t>
      </w:r>
      <w:r w:rsidRPr="00EA5BCD">
        <w:t xml:space="preserve">urheilijan lakisääteiseen eläke- ja tapaturmavakuutukseen liittyviä maksuja; </w:t>
      </w:r>
    </w:p>
    <w:p w14:paraId="0ECC2809" w14:textId="5AAF1534" w:rsidR="007B7467" w:rsidRDefault="008359FB" w:rsidP="008359FB">
      <w:pPr>
        <w:pStyle w:val="Luettelokappale"/>
        <w:numPr>
          <w:ilvl w:val="0"/>
          <w:numId w:val="1"/>
        </w:numPr>
      </w:pPr>
      <w:r>
        <w:t>verovelkoja</w:t>
      </w:r>
      <w:r w:rsidR="007B7467">
        <w:t>;</w:t>
      </w:r>
    </w:p>
    <w:p w14:paraId="74B2A3E4" w14:textId="09248FD8" w:rsidR="008359FB" w:rsidRPr="00EA5BCD" w:rsidRDefault="007B7467" w:rsidP="008359FB">
      <w:pPr>
        <w:pStyle w:val="Luettelokappale"/>
        <w:numPr>
          <w:ilvl w:val="0"/>
          <w:numId w:val="1"/>
        </w:numPr>
      </w:pPr>
      <w:r>
        <w:t>maksuja sopimuksen nojalla toimineille taloudesta, turvallisuudesta tai lääkintähuollosta vastanneille tahoille</w:t>
      </w:r>
      <w:r w:rsidR="008359FB">
        <w:t>.</w:t>
      </w:r>
    </w:p>
    <w:p w14:paraId="74B2A3E5" w14:textId="78BA2539" w:rsidR="00312721" w:rsidRDefault="00312721" w:rsidP="00312721">
      <w:r>
        <w:t>Vahvistam</w:t>
      </w:r>
      <w:r w:rsidR="00F007D3">
        <w:t>me myös, että seuralla ei ole 15.11.20</w:t>
      </w:r>
      <w:r w:rsidR="003C6DD9">
        <w:t>2</w:t>
      </w:r>
      <w:r w:rsidR="00645484">
        <w:t>2</w:t>
      </w:r>
      <w:r w:rsidR="00F007D3">
        <w:t xml:space="preserve"> </w:t>
      </w:r>
      <w:r w:rsidR="00CC249E">
        <w:t>Naisten Ykkösen</w:t>
      </w:r>
      <w:r w:rsidR="00F007D3">
        <w:t xml:space="preserve"> </w:t>
      </w:r>
      <w:r>
        <w:t xml:space="preserve">lisenssimääräysten 5.6 artiklassa mainittuja erääntyneitä, selviä ja riidattomia velkoja </w:t>
      </w:r>
      <w:r w:rsidR="0080345F">
        <w:t>Pallo</w:t>
      </w:r>
      <w:r>
        <w:t>li</w:t>
      </w:r>
      <w:r w:rsidR="00F007D3">
        <w:t>itolle</w:t>
      </w:r>
      <w:r>
        <w:t>.</w:t>
      </w:r>
    </w:p>
    <w:p w14:paraId="74B2A3E6" w14:textId="77777777" w:rsidR="00312721" w:rsidRDefault="00FC39D1" w:rsidP="00312721">
      <w:r>
        <w:t>E</w:t>
      </w:r>
      <w:r w:rsidR="00F63D13">
        <w:t>rääntyneistä veloista on tehty maksusuunnitelma</w:t>
      </w:r>
      <w:r>
        <w:t xml:space="preserve"> ja olemme toimittaneet kaikista tällaista veloista erillisen selvityksen. [poista</w:t>
      </w:r>
      <w:r w:rsidR="00D776C8">
        <w:t>,</w:t>
      </w:r>
      <w:r>
        <w:t xml:space="preserve"> jos tarpeeton]</w:t>
      </w:r>
    </w:p>
    <w:p w14:paraId="74B2A3E7" w14:textId="77777777" w:rsidR="00FC39D1" w:rsidRDefault="00D776C8" w:rsidP="00FC39D1">
      <w:r>
        <w:t>Erääntyneistä r</w:t>
      </w:r>
      <w:r w:rsidR="00FC39D1">
        <w:t>iidanalaisista veloista olemme toimittaneet erillisen selvityksen. [poista</w:t>
      </w:r>
      <w:r>
        <w:t>,</w:t>
      </w:r>
      <w:r w:rsidR="00FC39D1">
        <w:t xml:space="preserve"> jos tarpeeton]</w:t>
      </w:r>
    </w:p>
    <w:p w14:paraId="74B2A3E8" w14:textId="77777777" w:rsidR="00FC39D1" w:rsidRDefault="00FC39D1" w:rsidP="00312721"/>
    <w:p w14:paraId="74B2A3E9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A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EB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Aika ja paikka</w:t>
      </w:r>
    </w:p>
    <w:p w14:paraId="74B2A3EC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D" w14:textId="77777777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[Yhdistyksen nimi]</w:t>
      </w:r>
    </w:p>
    <w:p w14:paraId="74B2A3EE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F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F0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Yhdistyksen</w:t>
      </w:r>
      <w:r w:rsidR="00D776C8">
        <w:rPr>
          <w:rFonts w:cs="Arial"/>
          <w:szCs w:val="18"/>
        </w:rPr>
        <w:t xml:space="preserve"> allekirjoitus ja nimenselvennys</w:t>
      </w:r>
    </w:p>
    <w:p w14:paraId="74B2A3F1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F2" w14:textId="77777777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[Yhtiön nimi]</w:t>
      </w:r>
    </w:p>
    <w:p w14:paraId="74B2A3F3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F4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F6" w14:textId="55CF18B9" w:rsidR="00EA5BCD" w:rsidRDefault="00F63D13" w:rsidP="00A523A0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</w:pPr>
      <w:r>
        <w:rPr>
          <w:rFonts w:cs="Arial"/>
          <w:szCs w:val="18"/>
        </w:rPr>
        <w:t>Yhtiön</w:t>
      </w:r>
      <w:r w:rsidR="00D776C8">
        <w:rPr>
          <w:rFonts w:cs="Arial"/>
          <w:szCs w:val="18"/>
        </w:rPr>
        <w:t xml:space="preserve"> allekirjoitus ja nimenselvennys</w:t>
      </w:r>
    </w:p>
    <w:sectPr w:rsidR="00EA5B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074F"/>
    <w:multiLevelType w:val="hybridMultilevel"/>
    <w:tmpl w:val="497EF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E6D"/>
    <w:multiLevelType w:val="hybridMultilevel"/>
    <w:tmpl w:val="C02E24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1314"/>
    <w:multiLevelType w:val="hybridMultilevel"/>
    <w:tmpl w:val="23A25C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68036">
    <w:abstractNumId w:val="2"/>
  </w:num>
  <w:num w:numId="2" w16cid:durableId="723260933">
    <w:abstractNumId w:val="1"/>
  </w:num>
  <w:num w:numId="3" w16cid:durableId="94222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CD"/>
    <w:rsid w:val="000305A1"/>
    <w:rsid w:val="0014764E"/>
    <w:rsid w:val="00180C0D"/>
    <w:rsid w:val="00312721"/>
    <w:rsid w:val="003C6DD9"/>
    <w:rsid w:val="00645484"/>
    <w:rsid w:val="00677807"/>
    <w:rsid w:val="006A6D17"/>
    <w:rsid w:val="007B7467"/>
    <w:rsid w:val="0080345F"/>
    <w:rsid w:val="008359FB"/>
    <w:rsid w:val="00A44C1B"/>
    <w:rsid w:val="00A523A0"/>
    <w:rsid w:val="00A7098C"/>
    <w:rsid w:val="00AD6163"/>
    <w:rsid w:val="00C20AD8"/>
    <w:rsid w:val="00CC249E"/>
    <w:rsid w:val="00CD0312"/>
    <w:rsid w:val="00CE24A2"/>
    <w:rsid w:val="00D57621"/>
    <w:rsid w:val="00D776C8"/>
    <w:rsid w:val="00DE0BB3"/>
    <w:rsid w:val="00E15F61"/>
    <w:rsid w:val="00EA5BCD"/>
    <w:rsid w:val="00F007D3"/>
    <w:rsid w:val="00F16161"/>
    <w:rsid w:val="00F63D13"/>
    <w:rsid w:val="00F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A3DA"/>
  <w15:chartTrackingRefBased/>
  <w15:docId w15:val="{295D499C-472A-4871-BCE7-DBC0A41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A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Aitkoski</dc:creator>
  <cp:keywords/>
  <dc:description/>
  <cp:lastModifiedBy>Mikko Aitkoski</cp:lastModifiedBy>
  <cp:revision>15</cp:revision>
  <dcterms:created xsi:type="dcterms:W3CDTF">2016-02-22T07:26:00Z</dcterms:created>
  <dcterms:modified xsi:type="dcterms:W3CDTF">2022-10-12T11:50:00Z</dcterms:modified>
</cp:coreProperties>
</file>